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5BE" w:rsidRPr="007E6B6B" w:rsidRDefault="004A70B7" w:rsidP="007E6B6B">
      <w:pPr>
        <w:jc w:val="center"/>
        <w:rPr>
          <w:b/>
          <w:lang w:val="bg-BG"/>
        </w:rPr>
      </w:pPr>
      <w:r w:rsidRPr="007E6B6B">
        <w:rPr>
          <w:b/>
          <w:lang w:val="bg-BG"/>
        </w:rPr>
        <w:t>Звук и буква „а“</w:t>
      </w:r>
    </w:p>
    <w:p w:rsidR="004A70B7" w:rsidRPr="007E6B6B" w:rsidRDefault="004A70B7" w:rsidP="007E6B6B">
      <w:pPr>
        <w:jc w:val="center"/>
        <w:rPr>
          <w:i/>
        </w:rPr>
      </w:pPr>
      <w:r w:rsidRPr="007E6B6B">
        <w:rPr>
          <w:i/>
        </w:rPr>
        <w:t>(</w:t>
      </w:r>
      <w:r w:rsidRPr="007E6B6B">
        <w:rPr>
          <w:i/>
          <w:lang w:val="bg-BG"/>
        </w:rPr>
        <w:t>Ход на урока</w:t>
      </w:r>
      <w:r w:rsidRPr="007E6B6B">
        <w:rPr>
          <w:i/>
        </w:rPr>
        <w:t>)</w:t>
      </w:r>
    </w:p>
    <w:p w:rsidR="004A70B7" w:rsidRDefault="004A70B7">
      <w:pPr>
        <w:rPr>
          <w:lang w:val="bg-BG"/>
        </w:rPr>
      </w:pPr>
      <w:r>
        <w:rPr>
          <w:lang w:val="bg-BG"/>
        </w:rPr>
        <w:t>Миналият път говорихме, че дуите са съставени от звукове. Кой ще ми каже с кой звук започва думата „кола“? А думата „дърво“? Риба? Осем? Имам? – различни деца отговарят.</w:t>
      </w:r>
    </w:p>
    <w:p w:rsidR="004A70B7" w:rsidRPr="0080250A" w:rsidRDefault="004A70B7">
      <w:pPr>
        <w:rPr>
          <w:lang w:val="bg-BG"/>
        </w:rPr>
      </w:pPr>
      <w:r>
        <w:rPr>
          <w:lang w:val="bg-BG"/>
        </w:rPr>
        <w:t>Змуко</w:t>
      </w:r>
      <w:r w:rsidR="007E6B6B">
        <w:rPr>
          <w:lang w:val="bg-BG"/>
        </w:rPr>
        <w:t>в</w:t>
      </w:r>
      <w:r>
        <w:rPr>
          <w:lang w:val="bg-BG"/>
        </w:rPr>
        <w:t>ете са това, което чуваме, което изговаряме когато говорим или пеем. Но ако искаме да напишем нещо, ни трябват писмени символи за звуковете. Наричаме ги букви</w:t>
      </w:r>
      <w:r w:rsidR="007E6B6B">
        <w:rPr>
          <w:lang w:val="bg-BG"/>
        </w:rPr>
        <w:t>.</w:t>
      </w:r>
      <w:r>
        <w:rPr>
          <w:lang w:val="bg-BG"/>
        </w:rPr>
        <w:t xml:space="preserve"> </w:t>
      </w:r>
      <w:r w:rsidR="007E6B6B">
        <w:rPr>
          <w:lang w:val="bg-BG"/>
        </w:rPr>
        <w:t>С</w:t>
      </w:r>
      <w:r>
        <w:rPr>
          <w:lang w:val="bg-BG"/>
        </w:rPr>
        <w:t>игурна съм, че знаете някои от тях. Децата казват своите букви, буквите на родителите си ил</w:t>
      </w:r>
      <w:r w:rsidR="007E6B6B">
        <w:rPr>
          <w:lang w:val="bg-BG"/>
        </w:rPr>
        <w:t>ш</w:t>
      </w:r>
      <w:r>
        <w:rPr>
          <w:lang w:val="bg-BG"/>
        </w:rPr>
        <w:t xml:space="preserve"> на домашните си любимци. Буквите са подредени една след друга в абзука. Ето как изглежда българската азбука </w:t>
      </w:r>
      <w:r>
        <w:t>(</w:t>
      </w:r>
      <w:r>
        <w:rPr>
          <w:lang w:val="bg-BG"/>
        </w:rPr>
        <w:t>показвам им я на табло</w:t>
      </w:r>
      <w:r>
        <w:t>)</w:t>
      </w:r>
      <w:r>
        <w:rPr>
          <w:lang w:val="bg-BG"/>
        </w:rPr>
        <w:t>. Нарича се кирилица. Някой знае ли защо? Чували ли сте имената на Кирил и Методий? Децата, които бяха в моя клас миналата година, учиха стихотворение за тях наизуст. Помните ли кои са те? Те са братята, създали българскта азбука</w:t>
      </w:r>
      <w:r w:rsidR="007E6B6B">
        <w:rPr>
          <w:lang w:val="bg-BG"/>
        </w:rPr>
        <w:t xml:space="preserve"> преди много, много време</w:t>
      </w:r>
      <w:r>
        <w:rPr>
          <w:lang w:val="bg-BG"/>
        </w:rPr>
        <w:t xml:space="preserve">. </w:t>
      </w:r>
      <w:r w:rsidR="00121AB8">
        <w:rPr>
          <w:lang w:val="bg-BG"/>
        </w:rPr>
        <w:t xml:space="preserve">Я да видим кои букви знаете – децата </w:t>
      </w:r>
      <w:r w:rsidR="004476DF">
        <w:rPr>
          <w:lang w:val="bg-BG"/>
        </w:rPr>
        <w:t xml:space="preserve">едно по едно </w:t>
      </w:r>
      <w:r w:rsidR="00121AB8">
        <w:rPr>
          <w:lang w:val="bg-BG"/>
        </w:rPr>
        <w:t>казват азбуката</w:t>
      </w:r>
      <w:r w:rsidR="004476DF">
        <w:rPr>
          <w:lang w:val="bg-BG"/>
        </w:rPr>
        <w:t xml:space="preserve">. </w:t>
      </w:r>
      <w:r w:rsidR="00BE38E0">
        <w:rPr>
          <w:lang w:val="bg-BG"/>
        </w:rPr>
        <w:t xml:space="preserve">Браво, деца, ама вие сте прекрасни, всички знаете буквите! </w:t>
      </w:r>
      <w:r w:rsidR="004476DF">
        <w:rPr>
          <w:lang w:val="bg-BG"/>
        </w:rPr>
        <w:t xml:space="preserve">Показвам им друго табло и ги питам </w:t>
      </w:r>
      <w:r w:rsidR="00BE38E0">
        <w:rPr>
          <w:lang w:val="bg-BG"/>
        </w:rPr>
        <w:t>д</w:t>
      </w:r>
      <w:r w:rsidR="004476DF">
        <w:rPr>
          <w:lang w:val="bg-BG"/>
        </w:rPr>
        <w:t>али буквите изглеждат различно. Да, пак са същите, но това са ръкописни букви, а на първото табло бя</w:t>
      </w:r>
      <w:r w:rsidR="007E6B6B">
        <w:rPr>
          <w:lang w:val="bg-BG"/>
        </w:rPr>
        <w:t>х</w:t>
      </w:r>
      <w:r w:rsidR="004476DF">
        <w:rPr>
          <w:lang w:val="bg-BG"/>
        </w:rPr>
        <w:t xml:space="preserve">а печатни. Печатните букви ги пишем на копютър и ги четем в книгите, списанията и вестниците. Ръкописните букви се наричат така, защото </w:t>
      </w:r>
      <w:r w:rsidR="007E6B6B">
        <w:rPr>
          <w:lang w:val="bg-BG"/>
        </w:rPr>
        <w:t>ги</w:t>
      </w:r>
      <w:r w:rsidR="004476DF">
        <w:rPr>
          <w:lang w:val="bg-BG"/>
        </w:rPr>
        <w:t xml:space="preserve"> </w:t>
      </w:r>
      <w:r w:rsidR="007E6B6B">
        <w:rPr>
          <w:lang w:val="bg-BG"/>
        </w:rPr>
        <w:t>пишем с</w:t>
      </w:r>
      <w:r w:rsidR="004476DF">
        <w:rPr>
          <w:lang w:val="bg-BG"/>
        </w:rPr>
        <w:t xml:space="preserve"> ръка. Четем ги в тетрадките. Всички знаят ли какво е тетрадка? </w:t>
      </w:r>
      <w:r w:rsidR="0080250A">
        <w:t>Notebook</w:t>
      </w:r>
      <w:r w:rsidR="0080250A">
        <w:rPr>
          <w:lang w:val="bg-BG"/>
        </w:rPr>
        <w:t xml:space="preserve"> на английски, казвам го, за да съм сигурна, че всички имаме едно и също предвид.</w:t>
      </w:r>
    </w:p>
    <w:p w:rsidR="004476DF" w:rsidRDefault="00AA6DEF">
      <w:pPr>
        <w:rPr>
          <w:lang w:val="bg-BG"/>
        </w:rPr>
      </w:pPr>
      <w:r>
        <w:rPr>
          <w:lang w:val="bg-BG"/>
        </w:rPr>
        <w:t>Хайде да си отворите букварчетата на с. 18. Разгледайте ка</w:t>
      </w:r>
      <w:r w:rsidR="005505CC">
        <w:rPr>
          <w:lang w:val="bg-BG"/>
        </w:rPr>
        <w:t>р</w:t>
      </w:r>
      <w:r>
        <w:rPr>
          <w:lang w:val="bg-BG"/>
        </w:rPr>
        <w:t>тинката горе. Какво прави учителката? Показва азбуката. С кой звук започва думата „азбука“? Силве? Точно така, със звука „а“. А с кой звук завършва, кой е последният звук, който ч</w:t>
      </w:r>
      <w:r w:rsidR="002B1434">
        <w:rPr>
          <w:lang w:val="bg-BG"/>
        </w:rPr>
        <w:t>у</w:t>
      </w:r>
      <w:r>
        <w:rPr>
          <w:lang w:val="bg-BG"/>
        </w:rPr>
        <w:t>ваме? Али, точно така, пак звука „а“, браво. Погледнете сега ка</w:t>
      </w:r>
      <w:r w:rsidR="002B1434">
        <w:rPr>
          <w:lang w:val="bg-BG"/>
        </w:rPr>
        <w:t>р</w:t>
      </w:r>
      <w:r>
        <w:rPr>
          <w:lang w:val="bg-BG"/>
        </w:rPr>
        <w:t>тинката вляво. Под нея е схемата на думата“азбука“. С червено са оцветени квадратчетата, където се намира звукът „а“.</w:t>
      </w:r>
      <w:r w:rsidR="00440111">
        <w:rPr>
          <w:lang w:val="bg-BG"/>
        </w:rPr>
        <w:t xml:space="preserve"> </w:t>
      </w:r>
      <w:r w:rsidR="0069172E">
        <w:rPr>
          <w:lang w:val="bg-BG"/>
        </w:rPr>
        <w:t>Той е гласен звук. Всеки звук, който можем да изпеем, тоест има глас, наричаме гласен звук. Хайде да изпеем звука „а“. Кой иска да опита? Няма желаещи? Добре, аз ще ви го изпея. Всички звукове, които можем да изпеем, ще отбелязваме с червен цвят. Видим ли червен цвят в схема на дума, ще знаем, че там има гласен звук. Гласните звукове образуват срички. Помните ли, че миналия път броихме сричките в думите? Как го правихме? Точно така, пляскахме с ръце. Я вижте под азбуката какво е нарисувано? Пате. Хайде да преброим сри</w:t>
      </w:r>
      <w:r w:rsidR="002B1434">
        <w:rPr>
          <w:lang w:val="bg-BG"/>
        </w:rPr>
        <w:t>ч</w:t>
      </w:r>
      <w:r w:rsidR="0069172E">
        <w:rPr>
          <w:lang w:val="bg-BG"/>
        </w:rPr>
        <w:t xml:space="preserve">ките на тази дума. Колко са? Даниел? Да, точно така, 2 са. А в думата азбука? Доминик? Да, браво, 3 са. Вижте схемите на тези думи сега. 3 червени квадратчета в думата „азбука“ и 3 срички; 2 червени квадратчета в думата „пате“ и 2 срички. Запомнете, деца, колкото гласни звукове има в една дума, толкова са сричките в тази дума. </w:t>
      </w:r>
      <w:r w:rsidR="00DA4EA3">
        <w:rPr>
          <w:lang w:val="bg-BG"/>
        </w:rPr>
        <w:t xml:space="preserve">Какво е нарисувано най-отдолу? Силве? Папагал, да. Колко червени квадратчета има в схемата на тая дума? Питър? – 3, браво. Колко са сричките? Хайде всички да пляскаме. Софи, колко са сричките? Да, чудесно, 3 са. Вики, я кажи на коя дума да преброим сричките. Трева. Браво, много хубава дума, ще се върнем на нея по-късно. </w:t>
      </w:r>
      <w:r w:rsidR="009A2BDB">
        <w:rPr>
          <w:lang w:val="bg-BG"/>
        </w:rPr>
        <w:t>Х</w:t>
      </w:r>
      <w:r w:rsidR="00DA4EA3">
        <w:rPr>
          <w:lang w:val="bg-BG"/>
        </w:rPr>
        <w:t>айде, деца, пляскаме всички</w:t>
      </w:r>
      <w:r w:rsidR="009A2BDB">
        <w:rPr>
          <w:lang w:val="bg-BG"/>
        </w:rPr>
        <w:t xml:space="preserve"> – тре-ва. Колко са сричките, Алекс? 2, разбира се, браво. </w:t>
      </w:r>
      <w:r w:rsidR="00BE38E0">
        <w:rPr>
          <w:lang w:val="bg-BG"/>
        </w:rPr>
        <w:t>Искам пак да ви похваля, всички се справяте много добре, браво!</w:t>
      </w:r>
    </w:p>
    <w:p w:rsidR="00BE38E0" w:rsidRDefault="00BE38E0">
      <w:pPr>
        <w:rPr>
          <w:lang w:val="bg-BG"/>
        </w:rPr>
      </w:pPr>
      <w:r>
        <w:rPr>
          <w:lang w:val="bg-BG"/>
        </w:rPr>
        <w:t xml:space="preserve">А сега оцветете в червено мястото на звука „а“ в схемите на думите ето тука. Какво има на първата картинка? Разпознавате ли го това цвете? Не? Аз ще ви го кажа – мак. Знаете ли как е на английски? </w:t>
      </w:r>
      <w:r>
        <w:t xml:space="preserve">Poppy. </w:t>
      </w:r>
      <w:r>
        <w:rPr>
          <w:lang w:val="bg-BG"/>
        </w:rPr>
        <w:t>Хайде сега, къде чу</w:t>
      </w:r>
      <w:r w:rsidR="00300C0F">
        <w:rPr>
          <w:lang w:val="bg-BG"/>
        </w:rPr>
        <w:t>в</w:t>
      </w:r>
      <w:r>
        <w:rPr>
          <w:lang w:val="bg-BG"/>
        </w:rPr>
        <w:t xml:space="preserve">ате „а“? М-а-к. Къде е мястото на „а“? Да, Али, точно така, в средата. Други деца показват с пръстче </w:t>
      </w:r>
      <w:r w:rsidR="00300C0F">
        <w:rPr>
          <w:lang w:val="bg-BG"/>
        </w:rPr>
        <w:t>и</w:t>
      </w:r>
      <w:r>
        <w:rPr>
          <w:lang w:val="bg-BG"/>
        </w:rPr>
        <w:t xml:space="preserve">ли </w:t>
      </w:r>
      <w:r w:rsidR="00300C0F">
        <w:rPr>
          <w:lang w:val="bg-BG"/>
        </w:rPr>
        <w:t xml:space="preserve">с </w:t>
      </w:r>
      <w:r>
        <w:rPr>
          <w:lang w:val="bg-BG"/>
        </w:rPr>
        <w:t xml:space="preserve">моливчето си мястото на звука „а“. Всички оцветяват средното квадратче в червено. </w:t>
      </w:r>
      <w:r w:rsidR="009C35CE">
        <w:rPr>
          <w:lang w:val="bg-BG"/>
        </w:rPr>
        <w:t xml:space="preserve">А какво има на втората картинка? Едно от децата казва „чаша“. Аз им показвам рисунката на чашата на следващата страница и ги питам какво друго може да е, по-голям съд за вода. Питър казва „кана“. Браво, Питър, кана е. Сушайте сега </w:t>
      </w:r>
      <w:r w:rsidR="009C35CE">
        <w:rPr>
          <w:lang w:val="bg-BG"/>
        </w:rPr>
        <w:lastRenderedPageBreak/>
        <w:t xml:space="preserve">и ми кажете къде </w:t>
      </w:r>
      <w:r w:rsidR="00300C0F">
        <w:rPr>
          <w:lang w:val="bg-BG"/>
        </w:rPr>
        <w:t>чув</w:t>
      </w:r>
      <w:r w:rsidR="009C35CE">
        <w:rPr>
          <w:lang w:val="bg-BG"/>
        </w:rPr>
        <w:t xml:space="preserve">ате „а“? Браво, Алекс, да, на второ и на последно място. Оцветете второто и четвъртото квадраатче в червено, деца. </w:t>
      </w:r>
      <w:r w:rsidR="00F30ECB">
        <w:rPr>
          <w:lang w:val="bg-BG"/>
        </w:rPr>
        <w:t>Каква е последната картинка? Софи казва „чанта“. Я да преброим колко квадратчета има в схемата на думата, можеш ли, Софи? 6, а колко са в „чанта“ звуковете? Помагам им да преброят 5. Значи не е чанта, деца, нещо друго е нарисувано. Кой се сеща? Силве, точно така, раница. Колко звука „а“ има в думата „раница“? Къде са те? Браво</w:t>
      </w:r>
      <w:r w:rsidR="005265CA">
        <w:rPr>
          <w:lang w:val="bg-BG"/>
        </w:rPr>
        <w:t>, Силве, Даниел и Али. Значи какво правим, деца? Оцветяваме второто и последното квадратче в червено.</w:t>
      </w:r>
    </w:p>
    <w:p w:rsidR="005265CA" w:rsidRDefault="005265CA">
      <w:pPr>
        <w:rPr>
          <w:lang w:val="bg-BG"/>
        </w:rPr>
      </w:pPr>
      <w:r>
        <w:rPr>
          <w:lang w:val="bg-BG"/>
        </w:rPr>
        <w:t>Всички готови ли са? Хайде да измислим имена на децата на</w:t>
      </w:r>
      <w:r w:rsidR="00300C0F">
        <w:rPr>
          <w:lang w:val="bg-BG"/>
        </w:rPr>
        <w:t xml:space="preserve"> </w:t>
      </w:r>
      <w:r>
        <w:rPr>
          <w:lang w:val="bg-BG"/>
        </w:rPr>
        <w:t xml:space="preserve">снимките, ама такива, че да започват със звука „а“. Имаме ли деца в класа, чиито имена започват с „а“? Да, имаме – Алекса и Александрина. А знаете ли, че има още едно момиченце с име, започмащо с „а“? То не може да идва тука в часовете, но е от нашия клас, беше миналия път на урока онлайн. Знаете ли как се казва? Аврора. Знаете ли други </w:t>
      </w:r>
      <w:r w:rsidR="00300C0F">
        <w:rPr>
          <w:lang w:val="bg-BG"/>
        </w:rPr>
        <w:t>и</w:t>
      </w:r>
      <w:r>
        <w:rPr>
          <w:lang w:val="bg-BG"/>
        </w:rPr>
        <w:t>м</w:t>
      </w:r>
      <w:r w:rsidR="00300C0F">
        <w:rPr>
          <w:lang w:val="bg-BG"/>
        </w:rPr>
        <w:t>е</w:t>
      </w:r>
      <w:r>
        <w:rPr>
          <w:lang w:val="bg-BG"/>
        </w:rPr>
        <w:t>н</w:t>
      </w:r>
      <w:r w:rsidR="00300C0F">
        <w:rPr>
          <w:lang w:val="bg-BG"/>
        </w:rPr>
        <w:t>а</w:t>
      </w:r>
      <w:r>
        <w:rPr>
          <w:lang w:val="bg-BG"/>
        </w:rPr>
        <w:t xml:space="preserve"> с „а“? Децата предлагат различни варианти. – Ани, Алис, Ама, която променяме на Ана. Аз им казвам и дългото име Адрияна. А за момченцето какво име да измислим? Не се сещат. Антон. </w:t>
      </w:r>
    </w:p>
    <w:p w:rsidR="005265CA" w:rsidRDefault="005265CA">
      <w:pPr>
        <w:rPr>
          <w:lang w:val="bg-BG"/>
        </w:rPr>
      </w:pPr>
      <w:r>
        <w:rPr>
          <w:lang w:val="bg-BG"/>
        </w:rPr>
        <w:t xml:space="preserve">Погледнете на дъската, деца. Ще напиша имената на децата и думата „азбука“. </w:t>
      </w:r>
      <w:r w:rsidR="00087F50">
        <w:rPr>
          <w:lang w:val="bg-BG"/>
        </w:rPr>
        <w:t xml:space="preserve">Разпознавате ли буквата „а“? </w:t>
      </w:r>
      <w:r w:rsidR="0069769F">
        <w:rPr>
          <w:lang w:val="bg-BG"/>
        </w:rPr>
        <w:t>Разбира се, че да, тя е лесна, защото е еднаква с буквата  „</w:t>
      </w:r>
      <w:r w:rsidR="0069769F">
        <w:t>a</w:t>
      </w:r>
      <w:r w:rsidR="0069769F">
        <w:rPr>
          <w:lang w:val="bg-BG"/>
        </w:rPr>
        <w:t>“ , която сте учили по английски. Българската буква „а“ от кирилската азбука и английската буква „</w:t>
      </w:r>
      <w:r w:rsidR="0069769F">
        <w:t>a</w:t>
      </w:r>
      <w:r w:rsidR="0069769F">
        <w:rPr>
          <w:lang w:val="bg-BG"/>
        </w:rPr>
        <w:t>“ от латинската азбука са едни и същи. Английският език използва латиницата, азбуката създадена преди много, много време, както и кирилицата, за древния латински език.</w:t>
      </w:r>
      <w:r w:rsidR="00587353">
        <w:rPr>
          <w:lang w:val="bg-BG"/>
        </w:rPr>
        <w:t xml:space="preserve"> Погледнете в горния ъгъл колко букви „а“ има изписани? 4 – 2 печатни и 2 ръкописни; 2 главни и 2 малки. Карам всяко едно от децата да ми покаже определена буква – малка печатна, главна ръкописна, главна печатна или малка ръкописна. Знаете ли за какво се използват главните букви, деца? С тях пишем имената и първите букви в изреченията. </w:t>
      </w:r>
    </w:p>
    <w:p w:rsidR="00DE4561" w:rsidRDefault="00DE4561">
      <w:pPr>
        <w:rPr>
          <w:lang w:val="bg-BG"/>
        </w:rPr>
      </w:pPr>
      <w:r>
        <w:rPr>
          <w:lang w:val="bg-BG"/>
        </w:rPr>
        <w:t>Погледнете сега на с</w:t>
      </w:r>
      <w:r w:rsidR="00300C0F">
        <w:rPr>
          <w:lang w:val="bg-BG"/>
        </w:rPr>
        <w:t>л</w:t>
      </w:r>
      <w:r>
        <w:rPr>
          <w:lang w:val="bg-BG"/>
        </w:rPr>
        <w:t>едващата ст</w:t>
      </w:r>
      <w:r w:rsidR="00300C0F">
        <w:rPr>
          <w:lang w:val="bg-BG"/>
        </w:rPr>
        <w:t>р</w:t>
      </w:r>
      <w:r>
        <w:rPr>
          <w:lang w:val="bg-BG"/>
        </w:rPr>
        <w:t xml:space="preserve">аница, виждате ли редичката от букви горе? Оградете всички малки букви „а“, само малките, без главните. Колко са? – 4. А сега намерете главните букви „а“ и направете кръгче около тях. </w:t>
      </w:r>
      <w:r w:rsidR="004F0C1C">
        <w:rPr>
          <w:lang w:val="bg-BG"/>
        </w:rPr>
        <w:t xml:space="preserve">Колко главни букви има? Само една, да. </w:t>
      </w:r>
    </w:p>
    <w:p w:rsidR="000F4BC8" w:rsidRDefault="004F0C1C">
      <w:pPr>
        <w:rPr>
          <w:lang w:val="bg-BG"/>
        </w:rPr>
      </w:pPr>
      <w:r>
        <w:rPr>
          <w:lang w:val="bg-BG"/>
        </w:rPr>
        <w:t>Разгедайте картинката отдолу. Какво прави момченцето? А какво прави момиченцето? Хайде да измислим изречения, както го правихме миналия час. Момчето кара ски. Момичето кара колело. Виждате ли тука на схемата на изречението имаме написана буквата „а“</w:t>
      </w:r>
      <w:r w:rsidR="00300C0F">
        <w:rPr>
          <w:lang w:val="bg-BG"/>
        </w:rPr>
        <w:t xml:space="preserve"> самичка</w:t>
      </w:r>
      <w:r>
        <w:rPr>
          <w:lang w:val="bg-BG"/>
        </w:rPr>
        <w:t xml:space="preserve">? </w:t>
      </w:r>
      <w:r w:rsidR="00300C0F">
        <w:rPr>
          <w:lang w:val="bg-BG"/>
        </w:rPr>
        <w:t>З</w:t>
      </w:r>
      <w:r>
        <w:rPr>
          <w:lang w:val="bg-BG"/>
        </w:rPr>
        <w:t xml:space="preserve">наете ли защо? Защото </w:t>
      </w:r>
      <w:r w:rsidR="00300C0F">
        <w:rPr>
          <w:lang w:val="bg-BG"/>
        </w:rPr>
        <w:t>зв</w:t>
      </w:r>
      <w:r>
        <w:rPr>
          <w:lang w:val="bg-BG"/>
        </w:rPr>
        <w:t>укът „а“ е самостоятелна дума. Ето, чуйте: „</w:t>
      </w:r>
      <w:r w:rsidR="00300C0F">
        <w:rPr>
          <w:lang w:val="bg-BG"/>
        </w:rPr>
        <w:t>М</w:t>
      </w:r>
      <w:r>
        <w:rPr>
          <w:lang w:val="bg-BG"/>
        </w:rPr>
        <w:t xml:space="preserve">омчето кара ски, а момичето кара колело.“ Ще ви дам още един пример: „Моята коса е черна, а твоята е руса.“ Вие можете ли да измислите </w:t>
      </w:r>
      <w:r w:rsidR="00300C0F">
        <w:rPr>
          <w:lang w:val="bg-BG"/>
        </w:rPr>
        <w:t xml:space="preserve">друго изречение </w:t>
      </w:r>
      <w:r>
        <w:rPr>
          <w:lang w:val="bg-BG"/>
        </w:rPr>
        <w:t>с думата „а“? Али, ти май измисли? „Аз имам кукла, а ти имаш кола.“ Чудесно, много хубав пример.</w:t>
      </w:r>
    </w:p>
    <w:p w:rsidR="004F0C1C" w:rsidRDefault="000F4BC8">
      <w:pPr>
        <w:rPr>
          <w:lang w:val="bg-BG"/>
        </w:rPr>
      </w:pPr>
      <w:r>
        <w:rPr>
          <w:lang w:val="bg-BG"/>
        </w:rPr>
        <w:t xml:space="preserve">Да преброим сега колко звука „а“ има в думите отдолу. За рака е написано, че има 1 звук „а“. Колко са звуковете „а“ в следващата дума? Даниел казва 3 и произнася думата като на английски. Аз се съгласявам, като уточнявам, че е правилно, ако кажем „банана“, но на български е „банан“ и питам колко са звуковете „а“ в българската дума. Той отговаря, че са 2. </w:t>
      </w:r>
      <w:r w:rsidR="00656811">
        <w:rPr>
          <w:lang w:val="bg-BG"/>
        </w:rPr>
        <w:t>Карам всички деца да напишат цифрата 2 в кръгчето под нарисувания бана</w:t>
      </w:r>
      <w:r w:rsidR="00BD6BE0">
        <w:rPr>
          <w:lang w:val="bg-BG"/>
        </w:rPr>
        <w:t>н</w:t>
      </w:r>
      <w:r w:rsidR="00656811">
        <w:rPr>
          <w:lang w:val="bg-BG"/>
        </w:rPr>
        <w:t xml:space="preserve">. </w:t>
      </w:r>
      <w:r w:rsidR="00D61F87">
        <w:rPr>
          <w:lang w:val="bg-BG"/>
        </w:rPr>
        <w:t>Децата не разпознават следващия предмет, карам ги да отгатнат</w:t>
      </w:r>
      <w:r w:rsidR="004F0C1C">
        <w:rPr>
          <w:lang w:val="bg-BG"/>
        </w:rPr>
        <w:t xml:space="preserve"> </w:t>
      </w:r>
      <w:r w:rsidR="00D61F87">
        <w:rPr>
          <w:lang w:val="bg-BG"/>
        </w:rPr>
        <w:t>по движенията, които правя</w:t>
      </w:r>
      <w:r w:rsidR="00BD6BE0">
        <w:rPr>
          <w:lang w:val="bg-BG"/>
        </w:rPr>
        <w:t>,</w:t>
      </w:r>
      <w:r w:rsidR="00D61F87">
        <w:rPr>
          <w:lang w:val="bg-BG"/>
        </w:rPr>
        <w:t xml:space="preserve"> и Силвето се сеща, че това е барабан. </w:t>
      </w:r>
      <w:r w:rsidR="00656811">
        <w:rPr>
          <w:lang w:val="bg-BG"/>
        </w:rPr>
        <w:t xml:space="preserve">Броим звуковете „а“ в тази дума и пишем съответната цифра под нея. </w:t>
      </w:r>
      <w:r w:rsidR="006765AB">
        <w:rPr>
          <w:lang w:val="bg-BG"/>
        </w:rPr>
        <w:t>Същото за думата „чаша“.</w:t>
      </w:r>
    </w:p>
    <w:p w:rsidR="006765AB" w:rsidRDefault="006765AB">
      <w:pPr>
        <w:rPr>
          <w:lang w:val="bg-BG"/>
        </w:rPr>
      </w:pPr>
      <w:r>
        <w:rPr>
          <w:lang w:val="bg-BG"/>
        </w:rPr>
        <w:t>Разгледайте двете картинки от</w:t>
      </w:r>
      <w:r w:rsidR="00BD6BE0">
        <w:rPr>
          <w:lang w:val="bg-BG"/>
        </w:rPr>
        <w:t>д</w:t>
      </w:r>
      <w:r>
        <w:rPr>
          <w:lang w:val="bg-BG"/>
        </w:rPr>
        <w:t>олу, деца. Какво прави момичето? Али казва, че пише буквата „а“. Кой пише, деца? Как се казва момиченцето? Я да се опитаме да отгатнем името му, вижте кои букви са написани отдолу: А, липсваща буква и пак а. Сещате ли се</w:t>
      </w:r>
      <w:r w:rsidR="00BD6BE0">
        <w:rPr>
          <w:lang w:val="bg-BG"/>
        </w:rPr>
        <w:t>?</w:t>
      </w:r>
      <w:r>
        <w:rPr>
          <w:lang w:val="bg-BG"/>
        </w:rPr>
        <w:t xml:space="preserve"> </w:t>
      </w:r>
      <w:r w:rsidR="00BD6BE0">
        <w:rPr>
          <w:lang w:val="bg-BG"/>
        </w:rPr>
        <w:t>М</w:t>
      </w:r>
      <w:r>
        <w:rPr>
          <w:lang w:val="bg-BG"/>
        </w:rPr>
        <w:t xml:space="preserve">омичето се казва </w:t>
      </w:r>
      <w:r>
        <w:rPr>
          <w:lang w:val="bg-BG"/>
        </w:rPr>
        <w:lastRenderedPageBreak/>
        <w:t>Ана. Ана пише. Колко дучи има в това изречение? Алекс? 2, то</w:t>
      </w:r>
      <w:r w:rsidR="00BD6BE0">
        <w:rPr>
          <w:lang w:val="bg-BG"/>
        </w:rPr>
        <w:t>ч</w:t>
      </w:r>
      <w:r>
        <w:rPr>
          <w:lang w:val="bg-BG"/>
        </w:rPr>
        <w:t>но така. Хайде да измислим изречение за другата ка</w:t>
      </w:r>
      <w:r w:rsidR="00BD6BE0">
        <w:rPr>
          <w:lang w:val="bg-BG"/>
        </w:rPr>
        <w:t>р</w:t>
      </w:r>
      <w:r>
        <w:rPr>
          <w:lang w:val="bg-BG"/>
        </w:rPr>
        <w:t>тинка. Кой е нарисуван там? Баба, да. Какво прави бабата? Някои деца казват, че спи. Не, я обърнете внимание какво е разтворила бабата, книжка, нали? Значи какво прави бабата? Чете, да, Алекс. Баба чете. Колко са ду</w:t>
      </w:r>
      <w:r w:rsidR="00BD6BE0">
        <w:rPr>
          <w:lang w:val="bg-BG"/>
        </w:rPr>
        <w:t>м</w:t>
      </w:r>
      <w:r>
        <w:rPr>
          <w:lang w:val="bg-BG"/>
        </w:rPr>
        <w:t xml:space="preserve">ите тука? Доминик? 2, браво. </w:t>
      </w:r>
    </w:p>
    <w:p w:rsidR="00585146" w:rsidRDefault="00585146">
      <w:pPr>
        <w:rPr>
          <w:lang w:val="bg-BG"/>
        </w:rPr>
      </w:pPr>
      <w:r>
        <w:rPr>
          <w:lang w:val="bg-BG"/>
        </w:rPr>
        <w:t xml:space="preserve">А сега, деца, ще се опитаме да пишем буквата „а“. Вижте как ще я напиша на дъската, всички гледайте тука. Пишем кръгче, като започваме отгоре надолу и отдясно наляво. После залепваме една кукичка вдясно до кръгчето, кукичка, все едно ще ловим риба. </w:t>
      </w:r>
      <w:r w:rsidR="0001388F">
        <w:rPr>
          <w:lang w:val="bg-BG"/>
        </w:rPr>
        <w:t>Повторете буквите в учебната тетрадка на с. 2.</w:t>
      </w:r>
      <w:r w:rsidR="00F67C86">
        <w:rPr>
          <w:lang w:val="bg-BG"/>
        </w:rPr>
        <w:t xml:space="preserve"> Проверявам как се справя всяко едно дете. </w:t>
      </w:r>
      <w:r w:rsidR="00980D6B">
        <w:rPr>
          <w:lang w:val="bg-BG"/>
        </w:rPr>
        <w:t xml:space="preserve">Да покажем сега как се пише главно „а“. Гледайте сините стрелкички, те ви показват накъде да движите ръчички. Вижте как го правя аз на дъската. Изписвам луличка отдолу нагоре, после кукичка надолу и накрая ги свързвам с една линия напряко. </w:t>
      </w:r>
      <w:r w:rsidR="00432E67">
        <w:rPr>
          <w:lang w:val="bg-BG"/>
        </w:rPr>
        <w:t>Повторете сега главните букви „а“.</w:t>
      </w:r>
      <w:r w:rsidR="00E94CDA">
        <w:rPr>
          <w:lang w:val="bg-BG"/>
        </w:rPr>
        <w:t xml:space="preserve"> Вкъщи ще довършите всички редове, за да се упражнявате.</w:t>
      </w:r>
    </w:p>
    <w:p w:rsidR="005621C9" w:rsidRPr="0069769F" w:rsidRDefault="005621C9">
      <w:pPr>
        <w:rPr>
          <w:lang w:val="bg-BG"/>
        </w:rPr>
      </w:pPr>
      <w:r>
        <w:rPr>
          <w:lang w:val="bg-BG"/>
        </w:rPr>
        <w:t>Браво, деца, всички работихте много добре!</w:t>
      </w:r>
      <w:bookmarkStart w:id="0" w:name="_GoBack"/>
      <w:bookmarkEnd w:id="0"/>
    </w:p>
    <w:sectPr w:rsidR="005621C9" w:rsidRPr="006976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B7"/>
    <w:rsid w:val="0001388F"/>
    <w:rsid w:val="00087F50"/>
    <w:rsid w:val="000F4BC8"/>
    <w:rsid w:val="00121AB8"/>
    <w:rsid w:val="002B1434"/>
    <w:rsid w:val="00300C0F"/>
    <w:rsid w:val="00432E67"/>
    <w:rsid w:val="00440111"/>
    <w:rsid w:val="004476DF"/>
    <w:rsid w:val="004A70B7"/>
    <w:rsid w:val="004F0C1C"/>
    <w:rsid w:val="005265CA"/>
    <w:rsid w:val="005505CC"/>
    <w:rsid w:val="005621C9"/>
    <w:rsid w:val="00585146"/>
    <w:rsid w:val="00587353"/>
    <w:rsid w:val="00656811"/>
    <w:rsid w:val="006765AB"/>
    <w:rsid w:val="0069172E"/>
    <w:rsid w:val="0069769F"/>
    <w:rsid w:val="007E6B6B"/>
    <w:rsid w:val="0080250A"/>
    <w:rsid w:val="00980D6B"/>
    <w:rsid w:val="009A2BDB"/>
    <w:rsid w:val="009C35CE"/>
    <w:rsid w:val="00AA6DEF"/>
    <w:rsid w:val="00BD6BE0"/>
    <w:rsid w:val="00BE38E0"/>
    <w:rsid w:val="00CE64CB"/>
    <w:rsid w:val="00D61F87"/>
    <w:rsid w:val="00DA4EA3"/>
    <w:rsid w:val="00DE4561"/>
    <w:rsid w:val="00E94CDA"/>
    <w:rsid w:val="00EC55BE"/>
    <w:rsid w:val="00F30ECB"/>
    <w:rsid w:val="00F67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B2AB"/>
  <w15:chartTrackingRefBased/>
  <w15:docId w15:val="{2F02D2DB-14F8-4690-A587-412DB4CE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1458</Words>
  <Characters>7090</Characters>
  <Application>Microsoft Office Word</Application>
  <DocSecurity>0</DocSecurity>
  <Lines>102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Heath</dc:creator>
  <cp:keywords/>
  <dc:description/>
  <cp:lastModifiedBy>Janet Heath</cp:lastModifiedBy>
  <cp:revision>27</cp:revision>
  <dcterms:created xsi:type="dcterms:W3CDTF">2020-09-28T13:32:00Z</dcterms:created>
  <dcterms:modified xsi:type="dcterms:W3CDTF">2020-09-28T15:32:00Z</dcterms:modified>
</cp:coreProperties>
</file>